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E8E8" w14:textId="77777777" w:rsidR="009726BC" w:rsidRDefault="009726BC" w:rsidP="009726BC">
      <w:pPr>
        <w:pStyle w:val="Ttulo1"/>
        <w:rPr>
          <w:rFonts w:ascii="Arial" w:hAnsi="Arial" w:cs="Arial"/>
        </w:rPr>
      </w:pPr>
    </w:p>
    <w:p w14:paraId="2C2B1327" w14:textId="77777777" w:rsidR="007E0570" w:rsidRDefault="007E0570" w:rsidP="007E0570"/>
    <w:p w14:paraId="0B8A9736" w14:textId="77777777" w:rsidR="007E0570" w:rsidRDefault="007E0570" w:rsidP="007E0570"/>
    <w:p w14:paraId="2AA3D643" w14:textId="77777777" w:rsidR="0073013A" w:rsidRPr="0073013A" w:rsidRDefault="0073013A" w:rsidP="0073013A">
      <w:pPr>
        <w:ind w:left="1" w:hanging="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13A">
        <w:rPr>
          <w:rFonts w:asciiTheme="minorHAnsi" w:hAnsiTheme="minorHAnsi" w:cstheme="minorHAnsi"/>
          <w:b/>
          <w:sz w:val="22"/>
          <w:szCs w:val="22"/>
          <w:u w:val="single"/>
        </w:rPr>
        <w:t>JUSTIFICACIÓN DE AUSENCIAS DE ALUMNOS</w:t>
      </w:r>
    </w:p>
    <w:p w14:paraId="6A5F804F" w14:textId="77777777" w:rsidR="0073013A" w:rsidRPr="0073013A" w:rsidRDefault="0073013A" w:rsidP="0073013A">
      <w:pPr>
        <w:ind w:left="709" w:hanging="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CA4AD6" w14:textId="77777777" w:rsidR="0073013A" w:rsidRPr="0073013A" w:rsidRDefault="0073013A" w:rsidP="0073013A">
      <w:pPr>
        <w:ind w:left="709" w:hanging="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A5E26A" w14:textId="610EF54B" w:rsidR="0073013A" w:rsidRPr="0073013A" w:rsidRDefault="0073013A" w:rsidP="007301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13A">
        <w:rPr>
          <w:rFonts w:asciiTheme="minorHAnsi" w:hAnsiTheme="minorHAnsi" w:cstheme="minorHAnsi"/>
          <w:sz w:val="22"/>
          <w:szCs w:val="22"/>
        </w:rPr>
        <w:t xml:space="preserve">D. /Dña. 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 </w:t>
      </w:r>
      <w:r w:rsidRPr="0073013A">
        <w:rPr>
          <w:rFonts w:asciiTheme="minorHAnsi" w:hAnsiTheme="minorHAnsi" w:cstheme="minorHAnsi"/>
          <w:sz w:val="22"/>
          <w:szCs w:val="22"/>
        </w:rPr>
        <w:t>como padre/madre/tutor de:</w:t>
      </w:r>
    </w:p>
    <w:p w14:paraId="21EBBAED" w14:textId="77777777" w:rsidR="0073013A" w:rsidRPr="0073013A" w:rsidRDefault="0073013A" w:rsidP="0073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73013A">
        <w:rPr>
          <w:rFonts w:asciiTheme="minorHAnsi" w:hAnsiTheme="minorHAnsi" w:cstheme="minorHAnsi"/>
          <w:sz w:val="22"/>
          <w:szCs w:val="22"/>
        </w:rPr>
        <w:t>Alumno</w:t>
      </w:r>
    </w:p>
    <w:p w14:paraId="6B6ED556" w14:textId="77777777" w:rsidR="0073013A" w:rsidRPr="0073013A" w:rsidRDefault="0073013A" w:rsidP="0073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5FB29C6" w14:textId="77777777" w:rsidR="0073013A" w:rsidRPr="0073013A" w:rsidRDefault="0073013A" w:rsidP="0073013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801"/>
        <w:gridCol w:w="1801"/>
        <w:gridCol w:w="1801"/>
      </w:tblGrid>
      <w:tr w:rsidR="0073013A" w:rsidRPr="0073013A" w14:paraId="7FBE635F" w14:textId="77777777" w:rsidTr="001E1406">
        <w:tc>
          <w:tcPr>
            <w:tcW w:w="1798" w:type="dxa"/>
          </w:tcPr>
          <w:p w14:paraId="5F7E4933" w14:textId="77777777" w:rsidR="0073013A" w:rsidRPr="0073013A" w:rsidRDefault="0073013A" w:rsidP="001E1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013A">
              <w:rPr>
                <w:rFonts w:asciiTheme="minorHAnsi" w:hAnsiTheme="minorHAnsi" w:cstheme="minorHAnsi"/>
                <w:sz w:val="22"/>
                <w:szCs w:val="22"/>
              </w:rPr>
              <w:t>Etapa:</w:t>
            </w:r>
          </w:p>
          <w:p w14:paraId="0ACB132E" w14:textId="77777777" w:rsidR="0073013A" w:rsidRPr="0073013A" w:rsidRDefault="0073013A" w:rsidP="001E1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01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801" w:type="dxa"/>
          </w:tcPr>
          <w:p w14:paraId="2BAB8389" w14:textId="77777777" w:rsidR="0073013A" w:rsidRPr="0073013A" w:rsidRDefault="0073013A" w:rsidP="001E1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013A">
              <w:rPr>
                <w:rFonts w:asciiTheme="minorHAnsi" w:hAnsiTheme="minorHAnsi" w:cstheme="minorHAnsi"/>
                <w:sz w:val="22"/>
                <w:szCs w:val="22"/>
              </w:rPr>
              <w:t>Curso:</w:t>
            </w:r>
          </w:p>
        </w:tc>
        <w:tc>
          <w:tcPr>
            <w:tcW w:w="1801" w:type="dxa"/>
          </w:tcPr>
          <w:p w14:paraId="6DE1DE9B" w14:textId="77777777" w:rsidR="0073013A" w:rsidRPr="0073013A" w:rsidRDefault="0073013A" w:rsidP="001E1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013A">
              <w:rPr>
                <w:rFonts w:asciiTheme="minorHAnsi" w:hAnsiTheme="minorHAnsi" w:cstheme="minorHAnsi"/>
                <w:sz w:val="22"/>
                <w:szCs w:val="22"/>
              </w:rPr>
              <w:t>Grupo:</w:t>
            </w:r>
          </w:p>
        </w:tc>
        <w:tc>
          <w:tcPr>
            <w:tcW w:w="1801" w:type="dxa"/>
          </w:tcPr>
          <w:p w14:paraId="0D25D739" w14:textId="77777777" w:rsidR="0073013A" w:rsidRPr="0073013A" w:rsidRDefault="0073013A" w:rsidP="001E1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013A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</w:tr>
    </w:tbl>
    <w:p w14:paraId="45F72028" w14:textId="77777777" w:rsidR="0073013A" w:rsidRPr="0073013A" w:rsidRDefault="0073013A" w:rsidP="0073013A">
      <w:pPr>
        <w:rPr>
          <w:rStyle w:val="nfasis"/>
          <w:rFonts w:asciiTheme="minorHAnsi" w:hAnsiTheme="minorHAnsi" w:cstheme="minorHAnsi"/>
          <w:sz w:val="22"/>
          <w:szCs w:val="22"/>
        </w:rPr>
      </w:pPr>
    </w:p>
    <w:p w14:paraId="3499870F" w14:textId="468E15C9" w:rsidR="0073013A" w:rsidRPr="0073013A" w:rsidRDefault="0073013A" w:rsidP="007301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13A">
        <w:rPr>
          <w:rFonts w:asciiTheme="minorHAnsi" w:hAnsiTheme="minorHAnsi" w:cstheme="minorHAnsi"/>
          <w:sz w:val="22"/>
          <w:szCs w:val="22"/>
        </w:rPr>
        <w:t xml:space="preserve">les comunico que ha faltado al Colegio en la fecha </w:t>
      </w:r>
      <w:r w:rsidRPr="0073013A">
        <w:rPr>
          <w:rFonts w:asciiTheme="minorHAnsi" w:hAnsiTheme="minorHAnsi" w:cstheme="minorHAnsi"/>
          <w:b/>
          <w:sz w:val="22"/>
          <w:szCs w:val="22"/>
        </w:rPr>
        <w:t>día/s</w:t>
      </w:r>
      <w:r w:rsidRPr="007301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________ </w:t>
      </w:r>
      <w:r w:rsidRPr="0073013A">
        <w:rPr>
          <w:rFonts w:asciiTheme="minorHAnsi" w:hAnsiTheme="minorHAnsi" w:cstheme="minorHAnsi"/>
          <w:b/>
          <w:sz w:val="22"/>
          <w:szCs w:val="22"/>
        </w:rPr>
        <w:t>mes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</w:p>
    <w:p w14:paraId="00DF0CD7" w14:textId="77777777" w:rsidR="0073013A" w:rsidRPr="0073013A" w:rsidRDefault="0073013A" w:rsidP="007301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13A">
        <w:rPr>
          <w:rFonts w:asciiTheme="minorHAnsi" w:hAnsiTheme="minorHAnsi" w:cstheme="minorHAnsi"/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678"/>
      </w:tblGrid>
      <w:tr w:rsidR="0073013A" w:rsidRPr="0073013A" w14:paraId="1917E5D2" w14:textId="77777777" w:rsidTr="001E1406">
        <w:tc>
          <w:tcPr>
            <w:tcW w:w="2518" w:type="dxa"/>
          </w:tcPr>
          <w:p w14:paraId="07FC450A" w14:textId="77777777" w:rsidR="0073013A" w:rsidRPr="0073013A" w:rsidRDefault="0073013A" w:rsidP="001E140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13532" w14:textId="77777777" w:rsidR="0073013A" w:rsidRPr="0073013A" w:rsidRDefault="0073013A" w:rsidP="001E140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13A">
              <w:rPr>
                <w:rFonts w:asciiTheme="minorHAnsi" w:hAnsiTheme="minorHAnsi" w:cstheme="minorHAnsi"/>
                <w:sz w:val="22"/>
                <w:szCs w:val="22"/>
              </w:rPr>
              <w:t xml:space="preserve">Todo el día    </w:t>
            </w:r>
          </w:p>
        </w:tc>
        <w:tc>
          <w:tcPr>
            <w:tcW w:w="4678" w:type="dxa"/>
          </w:tcPr>
          <w:p w14:paraId="0792BD16" w14:textId="77777777" w:rsidR="0073013A" w:rsidRPr="0073013A" w:rsidRDefault="0073013A" w:rsidP="001E140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C9EE1" w14:textId="669202CD" w:rsidR="0073013A" w:rsidRPr="0073013A" w:rsidRDefault="0073013A" w:rsidP="007301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13A">
              <w:rPr>
                <w:rFonts w:asciiTheme="minorHAnsi" w:hAnsiTheme="minorHAnsi" w:cstheme="minorHAnsi"/>
                <w:sz w:val="22"/>
                <w:szCs w:val="22"/>
              </w:rPr>
              <w:t xml:space="preserve">Desde </w:t>
            </w:r>
            <w:proofErr w:type="spellStart"/>
            <w:r w:rsidRPr="0073013A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Pr="0073013A">
              <w:rPr>
                <w:rFonts w:asciiTheme="minorHAnsi" w:hAnsiTheme="minorHAnsi" w:cstheme="minorHAnsi"/>
                <w:sz w:val="22"/>
                <w:szCs w:val="22"/>
              </w:rPr>
              <w:t>hasta</w:t>
            </w:r>
            <w:proofErr w:type="spellEnd"/>
            <w:r w:rsidRPr="0073013A">
              <w:rPr>
                <w:rFonts w:asciiTheme="minorHAnsi" w:hAnsiTheme="minorHAnsi" w:cstheme="minorHAnsi"/>
                <w:sz w:val="22"/>
                <w:szCs w:val="22"/>
              </w:rPr>
              <w:t xml:space="preserve"> 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</w:p>
        </w:tc>
      </w:tr>
    </w:tbl>
    <w:p w14:paraId="44D87916" w14:textId="77777777" w:rsidR="0073013A" w:rsidRPr="0073013A" w:rsidRDefault="0073013A" w:rsidP="007301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66716E" w14:textId="3565E876" w:rsidR="0073013A" w:rsidRPr="0073013A" w:rsidRDefault="0073013A" w:rsidP="007301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013A">
        <w:rPr>
          <w:rFonts w:asciiTheme="minorHAnsi" w:hAnsiTheme="minorHAnsi" w:cstheme="minorHAnsi"/>
          <w:b/>
          <w:sz w:val="22"/>
          <w:szCs w:val="22"/>
        </w:rPr>
        <w:t>Motivo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A9813" w14:textId="77777777" w:rsidR="0073013A" w:rsidRPr="0073013A" w:rsidRDefault="0073013A" w:rsidP="007301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43F7C8" w14:textId="61C00AA8" w:rsidR="0073013A" w:rsidRPr="0073013A" w:rsidRDefault="0073013A" w:rsidP="0073013A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Alcalá de Henares, a ____ de ________________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20__</w:t>
      </w:r>
    </w:p>
    <w:p w14:paraId="360650D6" w14:textId="77777777" w:rsidR="0073013A" w:rsidRPr="0073013A" w:rsidRDefault="0073013A" w:rsidP="0073013A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B57E58E" w14:textId="31116572" w:rsidR="0073013A" w:rsidRPr="0073013A" w:rsidRDefault="0073013A" w:rsidP="0073013A">
      <w:pPr>
        <w:spacing w:line="360" w:lineRule="auto"/>
        <w:ind w:left="1416" w:firstLine="708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Fdo.:_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8A032BD" w14:textId="54C73F1F" w:rsidR="00F80C36" w:rsidRPr="0073013A" w:rsidRDefault="00F80C36" w:rsidP="00A2774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FB5233" w14:textId="0A8265CA" w:rsidR="00F80C36" w:rsidRDefault="00F80C36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4787BEC3" w14:textId="3DAE2A83" w:rsidR="0073013A" w:rsidRDefault="0073013A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5DA1BE1A" w14:textId="77777777" w:rsidR="0073013A" w:rsidRDefault="0073013A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24C2C5B8" w14:textId="77777777" w:rsidR="00F35FB0" w:rsidRDefault="00F35FB0" w:rsidP="00F35FB0">
      <w:pPr>
        <w:ind w:right="-496"/>
        <w:jc w:val="center"/>
        <w:rPr>
          <w:rFonts w:ascii="Calibri" w:hAnsi="Calibri" w:cs="Calibri"/>
          <w:b/>
          <w:color w:val="000000"/>
          <w:sz w:val="18"/>
          <w:shd w:val="clear" w:color="auto" w:fill="FFFFFF"/>
        </w:rPr>
      </w:pPr>
      <w:r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INFORMACI</w:t>
      </w: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Ó</w:t>
      </w:r>
      <w:r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N B</w:t>
      </w: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Á</w:t>
      </w:r>
      <w:r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SICA SOBRE PROTECCI</w:t>
      </w: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Ó</w:t>
      </w:r>
      <w:r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N DE DATOS</w:t>
      </w:r>
    </w:p>
    <w:p w14:paraId="1B158859" w14:textId="77777777" w:rsidR="00F80C36" w:rsidRPr="00DA3374" w:rsidRDefault="00F80C36" w:rsidP="00F80C36">
      <w:pPr>
        <w:ind w:right="-496"/>
        <w:jc w:val="center"/>
        <w:rPr>
          <w:rFonts w:ascii="Calibri" w:hAnsi="Calibri" w:cs="Calibri"/>
          <w:b/>
          <w:color w:val="000000"/>
          <w:sz w:val="18"/>
          <w:shd w:val="clear" w:color="auto" w:fill="FFFFFF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604"/>
      </w:tblGrid>
      <w:tr w:rsidR="00F80C36" w:rsidRPr="00E526EF" w14:paraId="398C881B" w14:textId="77777777" w:rsidTr="001F4305">
        <w:trPr>
          <w:trHeight w:val="32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41C8F7B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Responsable del tratamiento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76B930A8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DA3374">
              <w:rPr>
                <w:rFonts w:ascii="Calibri" w:hAnsi="Calibri" w:cs="Calibri"/>
                <w:b/>
                <w:sz w:val="14"/>
              </w:rPr>
              <w:t xml:space="preserve">COLEGIO </w:t>
            </w:r>
            <w:r>
              <w:rPr>
                <w:rFonts w:ascii="Calibri" w:hAnsi="Calibri" w:cs="Calibri"/>
                <w:b/>
                <w:sz w:val="14"/>
              </w:rPr>
              <w:t>SAN IGNACIO DE LOYOLA</w:t>
            </w:r>
          </w:p>
        </w:tc>
      </w:tr>
      <w:tr w:rsidR="00F80C36" w:rsidRPr="00E526EF" w14:paraId="056D3E7D" w14:textId="77777777" w:rsidTr="001F4305">
        <w:trPr>
          <w:trHeight w:val="269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5F4E3D03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Finalidad del tratamiento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578787B0" w14:textId="77777777" w:rsidR="00F80C36" w:rsidRPr="004F244A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 xml:space="preserve">Gestionar la relación del alumno/a y sus familiares con el </w:t>
            </w:r>
            <w:r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Centro</w:t>
            </w:r>
          </w:p>
        </w:tc>
      </w:tr>
      <w:tr w:rsidR="00F80C36" w:rsidRPr="00E526EF" w14:paraId="3E05BA74" w14:textId="77777777" w:rsidTr="001F4305">
        <w:trPr>
          <w:trHeight w:val="556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4B02E2D4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Legitimación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48C4B94E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Cumplimiento de una obligación legal aplicable al responsable de tratamiento y consentimiento del interesado/representante legal (padre/madre/tutores legales)</w:t>
            </w:r>
          </w:p>
        </w:tc>
      </w:tr>
      <w:tr w:rsidR="00F80C36" w:rsidRPr="00E526EF" w14:paraId="67F462DA" w14:textId="77777777" w:rsidTr="001F4305">
        <w:trPr>
          <w:trHeight w:val="28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CCEDB2A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  <w:highlight w:val="yellow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Destinatarios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26BAD119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No están previstas comunicaciones de datos.</w:t>
            </w:r>
          </w:p>
        </w:tc>
      </w:tr>
      <w:tr w:rsidR="00F80C36" w:rsidRPr="00E526EF" w14:paraId="50959A50" w14:textId="77777777" w:rsidTr="001F4305">
        <w:trPr>
          <w:trHeight w:val="271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5813CEF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Derechos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6A0B5A57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i/>
                <w:sz w:val="14"/>
                <w:szCs w:val="16"/>
              </w:rPr>
            </w:pPr>
            <w:r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Acceder, rectificar y suprimir</w:t>
            </w: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, así como otros derechos.</w:t>
            </w:r>
          </w:p>
        </w:tc>
      </w:tr>
      <w:tr w:rsidR="00F80C36" w:rsidRPr="00E526EF" w14:paraId="21309402" w14:textId="77777777" w:rsidTr="001F4305">
        <w:trPr>
          <w:trHeight w:val="558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64DDFAF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Información adicional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448AF046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DA3374">
              <w:rPr>
                <w:rFonts w:ascii="Calibri" w:hAnsi="Calibri" w:cs="Calibri"/>
                <w:sz w:val="14"/>
                <w:szCs w:val="16"/>
              </w:rPr>
              <w:t xml:space="preserve">Puede consultar la información adicional y detallada sobre Protección de Datos en la Política de Privacidad disponible en </w:t>
            </w:r>
            <w:r>
              <w:rPr>
                <w:rFonts w:ascii="Calibri" w:hAnsi="Calibri" w:cs="Calibri"/>
                <w:sz w:val="14"/>
                <w:szCs w:val="16"/>
              </w:rPr>
              <w:t>nuestra página WEB / Alexia</w:t>
            </w:r>
          </w:p>
        </w:tc>
      </w:tr>
    </w:tbl>
    <w:p w14:paraId="5B9B67BD" w14:textId="77777777" w:rsidR="00F80C36" w:rsidRDefault="00F80C36" w:rsidP="00A27742">
      <w:pPr>
        <w:jc w:val="center"/>
        <w:rPr>
          <w:rFonts w:asciiTheme="majorHAnsi" w:hAnsiTheme="majorHAnsi"/>
          <w:sz w:val="40"/>
          <w:szCs w:val="40"/>
        </w:rPr>
      </w:pPr>
      <w:bookmarkStart w:id="0" w:name="_GoBack"/>
      <w:bookmarkEnd w:id="0"/>
    </w:p>
    <w:sectPr w:rsidR="00F80C36" w:rsidSect="001B2261">
      <w:headerReference w:type="default" r:id="rId7"/>
      <w:footerReference w:type="default" r:id="rId8"/>
      <w:pgSz w:w="11906" w:h="16838"/>
      <w:pgMar w:top="1417" w:right="1701" w:bottom="1417" w:left="1701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99A1B" w14:textId="77777777" w:rsidR="00912068" w:rsidRDefault="00912068">
      <w:r>
        <w:separator/>
      </w:r>
    </w:p>
  </w:endnote>
  <w:endnote w:type="continuationSeparator" w:id="0">
    <w:p w14:paraId="16F13CE3" w14:textId="77777777" w:rsidR="00912068" w:rsidRDefault="0091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0C23" w14:textId="27CF97A7" w:rsidR="00732A9C" w:rsidRPr="00732A9C" w:rsidRDefault="001B2261" w:rsidP="006D76C9">
    <w:pPr>
      <w:pStyle w:val="Encabezado"/>
      <w:tabs>
        <w:tab w:val="clear" w:pos="4252"/>
        <w:tab w:val="clear" w:pos="8504"/>
        <w:tab w:val="left" w:pos="900"/>
      </w:tabs>
      <w:jc w:val="right"/>
      <w:rPr>
        <w:rFonts w:asciiTheme="majorHAnsi" w:hAnsiTheme="majorHAnsi"/>
        <w:color w:val="7F7F7F" w:themeColor="text1" w:themeTint="80"/>
        <w:sz w:val="16"/>
        <w:szCs w:val="16"/>
      </w:rPr>
    </w:pPr>
    <w:r>
      <w:rPr>
        <w:rFonts w:asciiTheme="majorHAnsi" w:hAnsiTheme="majorHAnsi"/>
        <w:color w:val="7F7F7F" w:themeColor="text1" w:themeTint="80"/>
        <w:sz w:val="16"/>
        <w:szCs w:val="16"/>
      </w:rPr>
      <w:t xml:space="preserve">C/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>Concepción Arenal,</w:t>
    </w:r>
    <w:r>
      <w:rPr>
        <w:rFonts w:asciiTheme="majorHAnsi" w:hAnsiTheme="majorHAnsi"/>
        <w:color w:val="7F7F7F" w:themeColor="text1" w:themeTint="80"/>
        <w:sz w:val="16"/>
        <w:szCs w:val="16"/>
      </w:rPr>
      <w:t xml:space="preserve">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3           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                                                                                                              Tel.: 91 887 11 14</w:t>
    </w:r>
  </w:p>
  <w:p w14:paraId="330889E9" w14:textId="4A1CA5E2" w:rsidR="00732A9C" w:rsidRPr="00732A9C" w:rsidRDefault="00732A9C" w:rsidP="006D76C9">
    <w:pPr>
      <w:pStyle w:val="Encabezado"/>
      <w:tabs>
        <w:tab w:val="clear" w:pos="4252"/>
        <w:tab w:val="clear" w:pos="8504"/>
        <w:tab w:val="left" w:pos="900"/>
      </w:tabs>
      <w:jc w:val="right"/>
      <w:rPr>
        <w:rFonts w:asciiTheme="majorHAnsi" w:hAnsiTheme="majorHAnsi"/>
        <w:color w:val="7F7F7F" w:themeColor="text1" w:themeTint="80"/>
        <w:sz w:val="16"/>
        <w:szCs w:val="16"/>
      </w:rPr>
    </w:pPr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28806 ALCALÁ DE HENARES (Madrid)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 xml:space="preserve">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                              Fax: 91 883 28 15 </w:t>
    </w:r>
    <w:hyperlink r:id="rId1" w:history="1">
      <w:r w:rsidRPr="00732A9C">
        <w:rPr>
          <w:rStyle w:val="Hipervnculo"/>
          <w:rFonts w:asciiTheme="majorHAnsi" w:hAnsiTheme="majorHAnsi"/>
          <w:color w:val="7F7F7F" w:themeColor="text1" w:themeTint="80"/>
          <w:sz w:val="16"/>
          <w:szCs w:val="16"/>
        </w:rPr>
        <w:t>www.sanignacioalcala.es</w:t>
      </w:r>
    </w:hyperlink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</w:t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 xml:space="preserve">         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                                                                                         e-mail: </w:t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>info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>@sanignacioalcala.es</w:t>
    </w:r>
  </w:p>
  <w:p w14:paraId="2F9AA934" w14:textId="229F88F7" w:rsidR="00732A9C" w:rsidRDefault="00732A9C" w:rsidP="00732A9C">
    <w:pPr>
      <w:pStyle w:val="Piedepgina"/>
    </w:pPr>
    <w:r w:rsidRPr="00732A9C">
      <w:rPr>
        <w:rFonts w:asciiTheme="majorHAnsi" w:hAnsiTheme="majorHAnsi"/>
        <w:sz w:val="16"/>
        <w:szCs w:val="16"/>
      </w:rPr>
      <w:tab/>
      <w:t xml:space="preserve">    </w:t>
    </w:r>
    <w:r w:rsidRPr="00732A9C">
      <w:rPr>
        <w:rFonts w:asciiTheme="majorHAnsi" w:hAnsiTheme="maj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BDBC" w14:textId="77777777" w:rsidR="00912068" w:rsidRDefault="00912068">
      <w:r>
        <w:separator/>
      </w:r>
    </w:p>
  </w:footnote>
  <w:footnote w:type="continuationSeparator" w:id="0">
    <w:p w14:paraId="658553AA" w14:textId="77777777" w:rsidR="00912068" w:rsidRDefault="0091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1B1B" w14:textId="0F0D6F0B" w:rsidR="00146A48" w:rsidRDefault="006D76C9">
    <w:pPr>
      <w:pStyle w:val="Encabezado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anchor distT="0" distB="0" distL="114300" distR="114300" simplePos="0" relativeHeight="251657216" behindDoc="0" locked="0" layoutInCell="1" allowOverlap="1" wp14:anchorId="6C97CBEE" wp14:editId="638F772A">
          <wp:simplePos x="0" y="0"/>
          <wp:positionH relativeFrom="margin">
            <wp:posOffset>4606290</wp:posOffset>
          </wp:positionH>
          <wp:positionV relativeFrom="paragraph">
            <wp:posOffset>-74533</wp:posOffset>
          </wp:positionV>
          <wp:extent cx="788670" cy="791210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8A40D6" wp14:editId="2CA57F49">
          <wp:simplePos x="0" y="0"/>
          <wp:positionH relativeFrom="column">
            <wp:posOffset>2540</wp:posOffset>
          </wp:positionH>
          <wp:positionV relativeFrom="paragraph">
            <wp:posOffset>-303650</wp:posOffset>
          </wp:positionV>
          <wp:extent cx="2440433" cy="1206110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_SanIgnacioLoyola_v2_fondo_blanc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433" cy="120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89FDC" w14:textId="6DD492B7" w:rsidR="00732A9C" w:rsidRDefault="00824511" w:rsidP="006821E5">
    <w:pPr>
      <w:pStyle w:val="Encabezado"/>
      <w:tabs>
        <w:tab w:val="clear" w:pos="4252"/>
        <w:tab w:val="clear" w:pos="8504"/>
        <w:tab w:val="left" w:pos="900"/>
      </w:tabs>
    </w:pPr>
    <w:r>
      <w:tab/>
    </w:r>
  </w:p>
  <w:p w14:paraId="0256CE76" w14:textId="79F342A0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  <w:p w14:paraId="132D1955" w14:textId="3FC03972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  <w:p w14:paraId="3A4BCBF0" w14:textId="0A32155C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3015"/>
    <w:multiLevelType w:val="hybridMultilevel"/>
    <w:tmpl w:val="52E0E05C"/>
    <w:lvl w:ilvl="0" w:tplc="AA86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6B44"/>
    <w:multiLevelType w:val="hybridMultilevel"/>
    <w:tmpl w:val="0252536E"/>
    <w:lvl w:ilvl="0" w:tplc="44CA5B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E5"/>
    <w:rsid w:val="000444BE"/>
    <w:rsid w:val="000A5437"/>
    <w:rsid w:val="00120244"/>
    <w:rsid w:val="001264F4"/>
    <w:rsid w:val="001347FA"/>
    <w:rsid w:val="00146A48"/>
    <w:rsid w:val="00166978"/>
    <w:rsid w:val="001A4568"/>
    <w:rsid w:val="001A5278"/>
    <w:rsid w:val="001B2261"/>
    <w:rsid w:val="001C1D00"/>
    <w:rsid w:val="001E11A3"/>
    <w:rsid w:val="00245334"/>
    <w:rsid w:val="00250694"/>
    <w:rsid w:val="002636D5"/>
    <w:rsid w:val="002E2AF3"/>
    <w:rsid w:val="0035343C"/>
    <w:rsid w:val="003E089C"/>
    <w:rsid w:val="004A526F"/>
    <w:rsid w:val="004B3D43"/>
    <w:rsid w:val="004C2EAD"/>
    <w:rsid w:val="004E446D"/>
    <w:rsid w:val="0057482A"/>
    <w:rsid w:val="005A23B0"/>
    <w:rsid w:val="005E2125"/>
    <w:rsid w:val="0061520A"/>
    <w:rsid w:val="006821E5"/>
    <w:rsid w:val="006A4C21"/>
    <w:rsid w:val="006D76C9"/>
    <w:rsid w:val="0073013A"/>
    <w:rsid w:val="00732A9C"/>
    <w:rsid w:val="007E0570"/>
    <w:rsid w:val="0080702C"/>
    <w:rsid w:val="00824511"/>
    <w:rsid w:val="008276A3"/>
    <w:rsid w:val="008739D0"/>
    <w:rsid w:val="00893341"/>
    <w:rsid w:val="008C2683"/>
    <w:rsid w:val="008F0C41"/>
    <w:rsid w:val="00912068"/>
    <w:rsid w:val="009212DF"/>
    <w:rsid w:val="00936351"/>
    <w:rsid w:val="009726BC"/>
    <w:rsid w:val="00A15F9A"/>
    <w:rsid w:val="00A27742"/>
    <w:rsid w:val="00A410E0"/>
    <w:rsid w:val="00AF2F41"/>
    <w:rsid w:val="00B410E6"/>
    <w:rsid w:val="00B659E6"/>
    <w:rsid w:val="00B7287F"/>
    <w:rsid w:val="00B72E73"/>
    <w:rsid w:val="00BB600D"/>
    <w:rsid w:val="00BF278A"/>
    <w:rsid w:val="00BF5088"/>
    <w:rsid w:val="00C206C9"/>
    <w:rsid w:val="00C56DBE"/>
    <w:rsid w:val="00CD2682"/>
    <w:rsid w:val="00CE4D4B"/>
    <w:rsid w:val="00CE65EF"/>
    <w:rsid w:val="00DB6411"/>
    <w:rsid w:val="00E30A96"/>
    <w:rsid w:val="00E45938"/>
    <w:rsid w:val="00E466D8"/>
    <w:rsid w:val="00EE6549"/>
    <w:rsid w:val="00F17C44"/>
    <w:rsid w:val="00F35FB0"/>
    <w:rsid w:val="00F52DAF"/>
    <w:rsid w:val="00F80C36"/>
    <w:rsid w:val="00FD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3CF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BC"/>
  </w:style>
  <w:style w:type="paragraph" w:styleId="Ttulo1">
    <w:name w:val="heading 1"/>
    <w:basedOn w:val="Normal"/>
    <w:next w:val="Normal"/>
    <w:qFormat/>
    <w:rsid w:val="009726BC"/>
    <w:pPr>
      <w:keepNext/>
      <w:jc w:val="right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21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21E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E057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E0570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27742"/>
    <w:pPr>
      <w:ind w:left="720"/>
      <w:contextualSpacing/>
    </w:pPr>
  </w:style>
  <w:style w:type="character" w:styleId="Hipervnculo">
    <w:name w:val="Hyperlink"/>
    <w:basedOn w:val="Fuentedeprrafopredeter"/>
    <w:rsid w:val="00732A9C"/>
    <w:rPr>
      <w:color w:val="0000FF" w:themeColor="hyperlink"/>
      <w:u w:val="single"/>
    </w:rPr>
  </w:style>
  <w:style w:type="character" w:styleId="nfasis">
    <w:name w:val="Emphasis"/>
    <w:basedOn w:val="Fuentedeprrafopredeter"/>
    <w:qFormat/>
    <w:rsid w:val="00730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ignacioalcal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Alcalá de Henares, a     de          de 2011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Alcalá de Henares, a     de          de 2011</dc:title>
  <dc:creator>Marco Antonio</dc:creator>
  <cp:lastModifiedBy>Secretaria</cp:lastModifiedBy>
  <cp:revision>2</cp:revision>
  <cp:lastPrinted>2018-06-01T11:06:00Z</cp:lastPrinted>
  <dcterms:created xsi:type="dcterms:W3CDTF">2018-11-19T13:49:00Z</dcterms:created>
  <dcterms:modified xsi:type="dcterms:W3CDTF">2018-11-19T13:49:00Z</dcterms:modified>
</cp:coreProperties>
</file>